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9137" w14:textId="77777777" w:rsidR="00042DBF" w:rsidRDefault="007A6737">
      <w:pPr>
        <w:pStyle w:val="BodyA"/>
        <w:jc w:val="center"/>
        <w:rPr>
          <w:b/>
          <w:bCs/>
        </w:rPr>
      </w:pPr>
      <w:bookmarkStart w:id="0" w:name="_gjdgxs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E5090A4" wp14:editId="73C9E401">
            <wp:simplePos x="0" y="0"/>
            <wp:positionH relativeFrom="column">
              <wp:posOffset>14791</wp:posOffset>
            </wp:positionH>
            <wp:positionV relativeFrom="line">
              <wp:posOffset>0</wp:posOffset>
            </wp:positionV>
            <wp:extent cx="951490" cy="86931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490" cy="869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Town of Chapel Hil</w:t>
      </w:r>
      <w:r>
        <w:t>l</w:t>
      </w:r>
    </w:p>
    <w:p w14:paraId="6BDAA74C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Meeting Minutes</w:t>
      </w:r>
    </w:p>
    <w:p w14:paraId="3E50F0EB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Board of Mayor &amp; Alderman</w:t>
      </w:r>
    </w:p>
    <w:p w14:paraId="42373260" w14:textId="77777777" w:rsidR="00042DBF" w:rsidRDefault="00042DBF">
      <w:pPr>
        <w:pStyle w:val="BodyA"/>
      </w:pPr>
    </w:p>
    <w:p w14:paraId="5A945FE5" w14:textId="77777777" w:rsidR="00042DBF" w:rsidRDefault="00042DBF">
      <w:pPr>
        <w:pStyle w:val="BodyA"/>
      </w:pPr>
    </w:p>
    <w:p w14:paraId="092FB7ED" w14:textId="77777777" w:rsidR="00042DBF" w:rsidRDefault="00042DBF">
      <w:pPr>
        <w:pStyle w:val="BodyA"/>
      </w:pPr>
    </w:p>
    <w:p w14:paraId="06AFA983" w14:textId="523B317A" w:rsidR="00042DBF" w:rsidRDefault="007A6737">
      <w:pPr>
        <w:pStyle w:val="BodyA"/>
        <w:pBdr>
          <w:top w:val="single" w:sz="4" w:space="0" w:color="000000"/>
          <w:bottom w:val="single" w:sz="4" w:space="0" w:color="000000"/>
        </w:pBdr>
        <w:rPr>
          <w:b/>
          <w:bCs/>
        </w:rPr>
      </w:pPr>
      <w:r>
        <w:rPr>
          <w:b/>
          <w:bCs/>
        </w:rPr>
        <w:t xml:space="preserve">Monday, </w:t>
      </w:r>
      <w:r w:rsidR="00AD6216">
        <w:rPr>
          <w:b/>
          <w:bCs/>
        </w:rPr>
        <w:t>September</w:t>
      </w:r>
      <w:r w:rsidR="00636B86">
        <w:rPr>
          <w:b/>
          <w:bCs/>
        </w:rPr>
        <w:t xml:space="preserve"> </w:t>
      </w:r>
      <w:r w:rsidR="00AD6216">
        <w:rPr>
          <w:b/>
          <w:bCs/>
        </w:rPr>
        <w:t>9</w:t>
      </w:r>
      <w:r>
        <w:rPr>
          <w:b/>
          <w:bCs/>
        </w:rPr>
        <w:t>, 2019</w:t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>6:00 PM</w:t>
      </w:r>
      <w:r>
        <w:rPr>
          <w:b/>
          <w:bCs/>
        </w:rPr>
        <w:tab/>
      </w:r>
      <w:r>
        <w:rPr>
          <w:b/>
          <w:bCs/>
        </w:rPr>
        <w:tab/>
      </w:r>
      <w:r w:rsidR="00F2792E"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  <w:t xml:space="preserve">    Town Hall</w:t>
      </w:r>
    </w:p>
    <w:p w14:paraId="1C06B2BA" w14:textId="52175B81" w:rsidR="00042DBF" w:rsidRDefault="007A6737">
      <w:pPr>
        <w:pStyle w:val="BodyA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t xml:space="preserve">The Town of Chapel Hill Board of Mayor and Alderman met for their regular monthly meeting on Monday, </w:t>
      </w:r>
      <w:r w:rsidR="00AD6216">
        <w:t>September</w:t>
      </w:r>
      <w:r>
        <w:t xml:space="preserve"> </w:t>
      </w:r>
      <w:r w:rsidR="00AD6216">
        <w:t>9</w:t>
      </w:r>
      <w:r>
        <w:t xml:space="preserve">, 2019 at 6:00 p.m. at the Chapel Hill Town Hall, Chapel Hill, TN. </w:t>
      </w:r>
    </w:p>
    <w:p w14:paraId="48033C85" w14:textId="3132153C" w:rsidR="00042DBF" w:rsidRDefault="007A6737">
      <w:pPr>
        <w:pStyle w:val="BodyA"/>
        <w:jc w:val="both"/>
      </w:pPr>
      <w:r>
        <w:t xml:space="preserve">Members Present:  Mayor Jackie King, Alderman Marion Joyce, Alderman Dottie Morton, Alderman Horace Hill, </w:t>
      </w:r>
      <w:r w:rsidR="009418EE">
        <w:t xml:space="preserve">Alderman Mike Faulkenberry, </w:t>
      </w:r>
      <w:r w:rsidR="00C00AA5">
        <w:t xml:space="preserve">and </w:t>
      </w:r>
      <w:r>
        <w:t>Alderman Brian William</w:t>
      </w:r>
      <w:r w:rsidR="00C00AA5">
        <w:t>s.</w:t>
      </w:r>
      <w:r>
        <w:tab/>
      </w:r>
      <w:r>
        <w:tab/>
        <w:t xml:space="preserve">    </w:t>
      </w:r>
      <w:r>
        <w:br/>
      </w:r>
      <w:r>
        <w:br/>
        <w:t>Absent:</w:t>
      </w:r>
      <w:r w:rsidR="00FB2765">
        <w:t xml:space="preserve"> Alderman Tommy Lawrence</w:t>
      </w:r>
    </w:p>
    <w:p w14:paraId="3F35A7F0" w14:textId="77777777" w:rsidR="00042DBF" w:rsidRDefault="00042DBF">
      <w:pPr>
        <w:pStyle w:val="BodyA"/>
      </w:pPr>
    </w:p>
    <w:p w14:paraId="08787211" w14:textId="77777777" w:rsidR="00042DBF" w:rsidRDefault="007A6737">
      <w:pPr>
        <w:pStyle w:val="BodyA"/>
      </w:pPr>
      <w:r>
        <w:t xml:space="preserve">Mayor King called the meeting to order. </w:t>
      </w:r>
    </w:p>
    <w:p w14:paraId="0FBC9B6B" w14:textId="77777777" w:rsidR="00042DBF" w:rsidRDefault="00042DBF">
      <w:pPr>
        <w:pStyle w:val="BodyA"/>
      </w:pPr>
    </w:p>
    <w:p w14:paraId="51A315E9" w14:textId="77777777" w:rsidR="00042DBF" w:rsidRDefault="007A6737">
      <w:pPr>
        <w:pStyle w:val="BodyA"/>
        <w:numPr>
          <w:ilvl w:val="0"/>
          <w:numId w:val="2"/>
        </w:numPr>
      </w:pPr>
      <w:r>
        <w:t>Approval of the Agenda</w:t>
      </w:r>
    </w:p>
    <w:p w14:paraId="763DC020" w14:textId="6DAEF2BE" w:rsidR="00042DBF" w:rsidRPr="00636B86" w:rsidRDefault="00636B86" w:rsidP="00636B86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 motion was made by Alderman Hill to approve the agenda.  The motion was seconded by Alderman Joyce.  All voted Aye.</w:t>
      </w:r>
      <w:r w:rsidR="007A6737">
        <w:br/>
      </w:r>
    </w:p>
    <w:p w14:paraId="3A007FFD" w14:textId="77777777" w:rsidR="00042DBF" w:rsidRDefault="007A6737">
      <w:pPr>
        <w:pStyle w:val="BodyA"/>
        <w:numPr>
          <w:ilvl w:val="0"/>
          <w:numId w:val="2"/>
        </w:numPr>
      </w:pPr>
      <w:r>
        <w:t>Approval of the Minutes</w:t>
      </w:r>
    </w:p>
    <w:p w14:paraId="403AEA32" w14:textId="152DCD37" w:rsidR="00042DBF" w:rsidRPr="00636B86" w:rsidRDefault="00636B86" w:rsidP="00636B86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Alderman</w:t>
      </w:r>
      <w:r w:rsidR="007674FC">
        <w:rPr>
          <w:lang w:val="de-DE"/>
        </w:rPr>
        <w:t xml:space="preserve"> Joyce</w:t>
      </w:r>
      <w:r>
        <w:rPr>
          <w:lang w:val="de-DE"/>
        </w:rPr>
        <w:t xml:space="preserve"> made a motion to approve the minutes.  The motion was seconded by Alderman </w:t>
      </w:r>
      <w:r w:rsidR="008F5DAF">
        <w:rPr>
          <w:lang w:val="de-DE"/>
        </w:rPr>
        <w:t>Morton</w:t>
      </w:r>
      <w:r>
        <w:rPr>
          <w:lang w:val="de-DE"/>
        </w:rPr>
        <w:t>.  All voted Aye.</w:t>
      </w:r>
      <w:r w:rsidR="007A6737">
        <w:br/>
      </w:r>
    </w:p>
    <w:p w14:paraId="2D561BA8" w14:textId="77777777" w:rsidR="00636B86" w:rsidRDefault="007A6737">
      <w:pPr>
        <w:pStyle w:val="BodyA"/>
        <w:numPr>
          <w:ilvl w:val="0"/>
          <w:numId w:val="2"/>
        </w:numPr>
      </w:pPr>
      <w:r>
        <w:t>Citizen Input</w:t>
      </w:r>
      <w:r w:rsidR="00636B86">
        <w:t xml:space="preserve">.  </w:t>
      </w:r>
    </w:p>
    <w:p w14:paraId="2F375F79" w14:textId="7BD99CA7" w:rsidR="00042DBF" w:rsidRDefault="00636B86" w:rsidP="00636B86">
      <w:pPr>
        <w:pStyle w:val="BodyA"/>
        <w:numPr>
          <w:ilvl w:val="1"/>
          <w:numId w:val="2"/>
        </w:numPr>
      </w:pPr>
      <w:r>
        <w:t>There was no citizen input.</w:t>
      </w:r>
      <w:r w:rsidR="007A6737">
        <w:br/>
      </w:r>
    </w:p>
    <w:p w14:paraId="7A568097" w14:textId="53C9F19A" w:rsidR="00042DBF" w:rsidRDefault="007A6737">
      <w:pPr>
        <w:pStyle w:val="BodyA"/>
        <w:numPr>
          <w:ilvl w:val="0"/>
          <w:numId w:val="2"/>
        </w:numPr>
      </w:pPr>
      <w:r>
        <w:t xml:space="preserve">Approval of the </w:t>
      </w:r>
      <w:r w:rsidR="00F1290C">
        <w:t>2018-2019 Financial Report</w:t>
      </w:r>
    </w:p>
    <w:p w14:paraId="639026AD" w14:textId="7B6E53C4" w:rsidR="00042DBF" w:rsidRPr="00636B86" w:rsidRDefault="00636B86" w:rsidP="00636B86">
      <w:pPr>
        <w:pStyle w:val="BodyA"/>
        <w:numPr>
          <w:ilvl w:val="1"/>
          <w:numId w:val="4"/>
        </w:numPr>
        <w:rPr>
          <w:lang w:val="de-DE"/>
        </w:rPr>
      </w:pPr>
      <w:r>
        <w:rPr>
          <w:lang w:val="de-DE"/>
        </w:rPr>
        <w:t xml:space="preserve">A motion was made by Alderman Joyce to approve the monthly reports.  The motion was seconded by Alderman </w:t>
      </w:r>
      <w:r w:rsidR="00F1290C">
        <w:rPr>
          <w:lang w:val="de-DE"/>
        </w:rPr>
        <w:t>Hill</w:t>
      </w:r>
      <w:r>
        <w:rPr>
          <w:lang w:val="de-DE"/>
        </w:rPr>
        <w:t>.  All voted Aye.</w:t>
      </w:r>
      <w:r w:rsidR="007A6737">
        <w:br/>
      </w:r>
    </w:p>
    <w:p w14:paraId="2C28A493" w14:textId="007EB9DC" w:rsidR="00042DBF" w:rsidRDefault="007A6737">
      <w:pPr>
        <w:pStyle w:val="BodyA"/>
        <w:numPr>
          <w:ilvl w:val="0"/>
          <w:numId w:val="2"/>
        </w:numPr>
      </w:pPr>
      <w:r>
        <w:t xml:space="preserve">Ordinance 2019 – </w:t>
      </w:r>
      <w:r w:rsidR="00376C43">
        <w:t>13</w:t>
      </w:r>
      <w:r>
        <w:t xml:space="preserve"> – </w:t>
      </w:r>
      <w:r w:rsidR="00376C43">
        <w:t>Jeff Knox Property</w:t>
      </w:r>
    </w:p>
    <w:p w14:paraId="424E1F9E" w14:textId="42544F96" w:rsidR="0087293D" w:rsidRDefault="0049302A" w:rsidP="0049302A">
      <w:pPr>
        <w:pStyle w:val="BodyA"/>
        <w:numPr>
          <w:ilvl w:val="1"/>
          <w:numId w:val="4"/>
        </w:numPr>
      </w:pPr>
      <w:bookmarkStart w:id="1" w:name="_fob9te"/>
      <w:bookmarkEnd w:id="1"/>
      <w:r>
        <w:t xml:space="preserve">A motion was made by Alderman Hill to approve.  The motion was seconded by Alderman Joyce. </w:t>
      </w:r>
    </w:p>
    <w:p w14:paraId="2916EBE2" w14:textId="69E939B9" w:rsidR="00042DBF" w:rsidRDefault="007A6737" w:rsidP="00636B86">
      <w:pPr>
        <w:pStyle w:val="BodyA"/>
        <w:numPr>
          <w:ilvl w:val="1"/>
          <w:numId w:val="4"/>
        </w:numPr>
      </w:pPr>
      <w:r>
        <w:t>Upon a roll call vote:</w:t>
      </w:r>
    </w:p>
    <w:p w14:paraId="6F640E06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376C43" w14:paraId="3BC3A359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94A3" w14:textId="77777777" w:rsidR="00376C43" w:rsidRDefault="00376C43" w:rsidP="00357F09">
            <w:pPr>
              <w:pStyle w:val="BodyA"/>
            </w:pPr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214F" w14:textId="0D0D8E07" w:rsidR="00376C43" w:rsidRDefault="00376C43" w:rsidP="00357F09">
            <w:pPr>
              <w:pStyle w:val="BodyA"/>
            </w:pPr>
            <w:r>
              <w:t xml:space="preserve">Alderman Faulkenberry – </w:t>
            </w:r>
            <w:r w:rsidR="00A37D93">
              <w:t>A</w:t>
            </w:r>
            <w:r w:rsidR="00F1290C">
              <w:t>ye</w:t>
            </w:r>
          </w:p>
        </w:tc>
      </w:tr>
      <w:tr w:rsidR="00376C43" w14:paraId="20C6D3B9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6A64" w14:textId="2FC3F414" w:rsidR="00376C43" w:rsidRDefault="00376C43" w:rsidP="007674FC">
            <w:pPr>
              <w:pStyle w:val="BodyA"/>
              <w:tabs>
                <w:tab w:val="left" w:pos="3285"/>
              </w:tabs>
            </w:pPr>
            <w:r>
              <w:t>Alderman Hill – Aye</w:t>
            </w:r>
            <w:r w:rsidR="007674FC">
              <w:tab/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6F18" w14:textId="05A0171D" w:rsidR="00376C43" w:rsidRDefault="00376C43" w:rsidP="00357F09">
            <w:pPr>
              <w:pStyle w:val="BodyA"/>
            </w:pPr>
            <w:r>
              <w:t>Alderman Morton –</w:t>
            </w:r>
            <w:r w:rsidR="00982C0A">
              <w:t xml:space="preserve"> </w:t>
            </w:r>
            <w:r w:rsidR="00F1290C">
              <w:t>Aye</w:t>
            </w:r>
          </w:p>
        </w:tc>
      </w:tr>
      <w:tr w:rsidR="00376C43" w14:paraId="3C9B05B7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182F" w14:textId="33E29FB4" w:rsidR="00376C43" w:rsidRDefault="00376C43" w:rsidP="00357F09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6A7C" w14:textId="77777777" w:rsidR="00376C43" w:rsidRDefault="00376C43" w:rsidP="00357F09">
            <w:pPr>
              <w:pStyle w:val="BodyA"/>
            </w:pPr>
            <w:r>
              <w:t>Alderman Williams – Aye</w:t>
            </w:r>
          </w:p>
        </w:tc>
      </w:tr>
    </w:tbl>
    <w:p w14:paraId="1E6B2D4E" w14:textId="77777777" w:rsidR="00042DBF" w:rsidRDefault="00042DBF" w:rsidP="0087293D">
      <w:pPr>
        <w:pStyle w:val="BodyA"/>
        <w:widowControl w:val="0"/>
      </w:pPr>
    </w:p>
    <w:p w14:paraId="10B5CE59" w14:textId="66EE8818" w:rsidR="00042DBF" w:rsidRDefault="007A6737">
      <w:pPr>
        <w:pStyle w:val="BodyA"/>
        <w:widowControl w:val="0"/>
        <w:ind w:left="248" w:hanging="248"/>
      </w:pPr>
      <w:r>
        <w:lastRenderedPageBreak/>
        <w:br/>
      </w:r>
      <w:r w:rsidR="00636B86">
        <w:t>6</w:t>
      </w:r>
      <w:r>
        <w:t xml:space="preserve">. </w:t>
      </w:r>
      <w:bookmarkStart w:id="2" w:name="_Hlk10640542"/>
      <w:r w:rsidR="00A37D93">
        <w:t xml:space="preserve">Resolution </w:t>
      </w:r>
      <w:r w:rsidR="00781787">
        <w:t>19-27 – Approve Bid to Move Caboose</w:t>
      </w:r>
    </w:p>
    <w:p w14:paraId="6788C07C" w14:textId="7FB235B6" w:rsidR="00781787" w:rsidRPr="0049302A" w:rsidRDefault="0049302A" w:rsidP="0049302A">
      <w:pPr>
        <w:pStyle w:val="BodyA"/>
        <w:numPr>
          <w:ilvl w:val="1"/>
          <w:numId w:val="7"/>
        </w:numPr>
        <w:rPr>
          <w:lang w:val="de-DE"/>
        </w:rPr>
      </w:pPr>
      <w:r>
        <w:rPr>
          <w:lang w:val="de-DE"/>
        </w:rPr>
        <w:t xml:space="preserve">A motion was made by Alderman Faulkenberry to approve.  The motion was seconded by Alderman Hill.  </w:t>
      </w:r>
    </w:p>
    <w:p w14:paraId="5C78269A" w14:textId="464C93CE" w:rsidR="00042DBF" w:rsidRPr="00636B86" w:rsidRDefault="00636B86" w:rsidP="00636B86">
      <w:pPr>
        <w:pStyle w:val="BodyA"/>
        <w:numPr>
          <w:ilvl w:val="1"/>
          <w:numId w:val="7"/>
        </w:numPr>
        <w:rPr>
          <w:lang w:val="de-DE"/>
        </w:rPr>
      </w:pPr>
      <w:r>
        <w:rPr>
          <w:lang w:val="de-DE"/>
        </w:rPr>
        <w:t>Upon a roll call vote:</w:t>
      </w:r>
    </w:p>
    <w:p w14:paraId="086DBB1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042DBF" w14:paraId="50031CB3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00DA" w14:textId="77777777" w:rsidR="00042DBF" w:rsidRDefault="007A6737">
            <w:pPr>
              <w:pStyle w:val="BodyA"/>
            </w:pPr>
            <w:bookmarkStart w:id="3" w:name="_Hlk16519985"/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A9AD" w14:textId="74CFAC3E" w:rsidR="00042DBF" w:rsidRDefault="007A6737">
            <w:pPr>
              <w:pStyle w:val="BodyA"/>
            </w:pPr>
            <w:r>
              <w:t xml:space="preserve">Alderman Faulkenberry – </w:t>
            </w:r>
            <w:r w:rsidR="00A37D93">
              <w:t>A</w:t>
            </w:r>
            <w:r w:rsidR="00C438B8">
              <w:t>ye</w:t>
            </w:r>
          </w:p>
        </w:tc>
      </w:tr>
      <w:tr w:rsidR="00042DBF" w14:paraId="0ECFED7D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EA7A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0FED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9DB2D8A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8796" w14:textId="4E7FEE66" w:rsidR="00042DBF" w:rsidRDefault="007A6737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61A8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  <w:bookmarkEnd w:id="2"/>
      <w:bookmarkEnd w:id="3"/>
    </w:tbl>
    <w:p w14:paraId="486EFA39" w14:textId="77777777" w:rsidR="00042DBF" w:rsidRDefault="00042DBF">
      <w:pPr>
        <w:pStyle w:val="BodyA"/>
        <w:widowControl w:val="0"/>
        <w:ind w:left="248" w:hanging="248"/>
      </w:pPr>
    </w:p>
    <w:p w14:paraId="72736A87" w14:textId="77777777" w:rsidR="00042DBF" w:rsidRDefault="00042DBF">
      <w:pPr>
        <w:pStyle w:val="BodyA"/>
        <w:ind w:left="360"/>
      </w:pPr>
    </w:p>
    <w:p w14:paraId="50CABCCC" w14:textId="5DEBFB17" w:rsidR="00042DBF" w:rsidRDefault="00636B86">
      <w:pPr>
        <w:pStyle w:val="BodyA"/>
        <w:ind w:left="360"/>
      </w:pPr>
      <w:r>
        <w:t>7</w:t>
      </w:r>
      <w:r w:rsidR="007A6737">
        <w:t xml:space="preserve">. </w:t>
      </w:r>
      <w:r w:rsidR="00DD5D24">
        <w:t xml:space="preserve">Resolution </w:t>
      </w:r>
      <w:r w:rsidR="001B1A51">
        <w:t>19-28 – Purchase of a Dump Trailer</w:t>
      </w:r>
    </w:p>
    <w:p w14:paraId="23D0AC2C" w14:textId="080AB1B2" w:rsidR="001B1A51" w:rsidRPr="0049302A" w:rsidRDefault="0049302A" w:rsidP="0049302A">
      <w:pPr>
        <w:pStyle w:val="BodyA"/>
        <w:numPr>
          <w:ilvl w:val="1"/>
          <w:numId w:val="8"/>
        </w:numPr>
        <w:rPr>
          <w:lang w:val="de-DE"/>
        </w:rPr>
      </w:pPr>
      <w:r>
        <w:rPr>
          <w:lang w:val="de-DE"/>
        </w:rPr>
        <w:t>A motion was made by Alderman Joyce to approve.  The motion was seconded by Alderman Hill.</w:t>
      </w:r>
    </w:p>
    <w:p w14:paraId="4A180ADD" w14:textId="640839F0" w:rsidR="00042DBF" w:rsidRPr="00636B86" w:rsidRDefault="00636B86" w:rsidP="00636B86">
      <w:pPr>
        <w:pStyle w:val="BodyA"/>
        <w:numPr>
          <w:ilvl w:val="1"/>
          <w:numId w:val="8"/>
        </w:numPr>
        <w:rPr>
          <w:lang w:val="de-DE"/>
        </w:rPr>
      </w:pPr>
      <w:r>
        <w:rPr>
          <w:lang w:val="de-DE"/>
        </w:rPr>
        <w:t>Upon a roll call vote:</w:t>
      </w:r>
    </w:p>
    <w:p w14:paraId="1765AE82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828"/>
      </w:tblGrid>
      <w:tr w:rsidR="00042DBF" w14:paraId="35077561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6C1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243" w14:textId="0329F9F4" w:rsidR="00042DBF" w:rsidRDefault="007A6737">
            <w:pPr>
              <w:pStyle w:val="BodyA"/>
            </w:pPr>
            <w:r>
              <w:t xml:space="preserve">Alderman Faulkenberry – </w:t>
            </w:r>
            <w:r w:rsidR="00DD5D24">
              <w:t>A</w:t>
            </w:r>
            <w:r w:rsidR="001B1A51">
              <w:t>ye</w:t>
            </w:r>
          </w:p>
        </w:tc>
      </w:tr>
      <w:tr w:rsidR="00042DBF" w14:paraId="5CB067D8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D730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48D1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03C65ED0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B54A" w14:textId="670D9793" w:rsidR="00042DBF" w:rsidRDefault="007A6737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C056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C30148C" w14:textId="77777777" w:rsidR="00042DBF" w:rsidRDefault="00042DBF">
      <w:pPr>
        <w:pStyle w:val="BodyA"/>
        <w:widowControl w:val="0"/>
        <w:ind w:left="248" w:hanging="248"/>
      </w:pPr>
    </w:p>
    <w:p w14:paraId="0B91278A" w14:textId="0F6BFE0C" w:rsidR="00042DBF" w:rsidRDefault="007A6737">
      <w:pPr>
        <w:pStyle w:val="BodyA"/>
        <w:ind w:left="360"/>
      </w:pPr>
      <w:r>
        <w:br/>
      </w:r>
      <w:r w:rsidR="006C0E46">
        <w:t>8</w:t>
      </w:r>
      <w:r>
        <w:t xml:space="preserve">. </w:t>
      </w:r>
      <w:r w:rsidR="00300D64">
        <w:t>Resolution 19-</w:t>
      </w:r>
      <w:r w:rsidR="00394CB7">
        <w:t>29 – Resolution to Borrow Funds</w:t>
      </w:r>
    </w:p>
    <w:p w14:paraId="29DE5816" w14:textId="6893A827" w:rsidR="00394CB7" w:rsidRPr="0049302A" w:rsidRDefault="0049302A" w:rsidP="0049302A">
      <w:pPr>
        <w:pStyle w:val="BodyA"/>
        <w:numPr>
          <w:ilvl w:val="1"/>
          <w:numId w:val="9"/>
        </w:numPr>
        <w:rPr>
          <w:lang w:val="de-DE"/>
        </w:rPr>
      </w:pPr>
      <w:r>
        <w:rPr>
          <w:lang w:val="de-DE"/>
        </w:rPr>
        <w:t>A motion was made by Alderman Hill to approve.  The motion was seconded by Alderman Joyce.</w:t>
      </w:r>
    </w:p>
    <w:p w14:paraId="4102DEA4" w14:textId="1F27599A" w:rsidR="00042DBF" w:rsidRPr="006C0E46" w:rsidRDefault="006C0E46" w:rsidP="006C0E46">
      <w:pPr>
        <w:pStyle w:val="BodyA"/>
        <w:numPr>
          <w:ilvl w:val="1"/>
          <w:numId w:val="9"/>
        </w:numPr>
        <w:rPr>
          <w:lang w:val="de-DE"/>
        </w:rPr>
      </w:pPr>
      <w:r>
        <w:rPr>
          <w:lang w:val="de-DE"/>
        </w:rPr>
        <w:t>Upon a roll call vote:</w:t>
      </w:r>
    </w:p>
    <w:p w14:paraId="26240123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55"/>
        <w:gridCol w:w="4805"/>
      </w:tblGrid>
      <w:tr w:rsidR="00042DBF" w14:paraId="2481C338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11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DD90" w14:textId="2773BD41" w:rsidR="00042DBF" w:rsidRDefault="007A6737">
            <w:pPr>
              <w:pStyle w:val="BodyA"/>
            </w:pPr>
            <w:r>
              <w:t xml:space="preserve">Alderman Faulkenberry – </w:t>
            </w:r>
            <w:r w:rsidR="00300D64">
              <w:t>A</w:t>
            </w:r>
            <w:r w:rsidR="00394CB7">
              <w:t>ye</w:t>
            </w:r>
          </w:p>
        </w:tc>
      </w:tr>
      <w:tr w:rsidR="00042DBF" w14:paraId="3FEFB802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F00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BDE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49D73EC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F8F2" w14:textId="5A14DD43" w:rsidR="00042DBF" w:rsidRDefault="007A6737">
            <w:pPr>
              <w:pStyle w:val="BodyA"/>
            </w:pPr>
            <w:r>
              <w:t>Alderman Lawrence – A</w:t>
            </w:r>
            <w:r w:rsidR="00F430CC">
              <w:t>bsent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3C0C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774FD39" w14:textId="77777777" w:rsidR="00042DBF" w:rsidRDefault="00042DBF">
      <w:pPr>
        <w:pStyle w:val="BodyA"/>
        <w:widowControl w:val="0"/>
        <w:ind w:left="248" w:hanging="248"/>
      </w:pPr>
    </w:p>
    <w:p w14:paraId="0E236168" w14:textId="77777777" w:rsidR="00042DBF" w:rsidRDefault="00042DBF">
      <w:pPr>
        <w:pStyle w:val="BodyA"/>
        <w:ind w:left="360"/>
      </w:pPr>
    </w:p>
    <w:p w14:paraId="7E5C8342" w14:textId="15A3E5EE" w:rsidR="00042DBF" w:rsidRDefault="006C0E46">
      <w:pPr>
        <w:pStyle w:val="BodyA"/>
        <w:ind w:left="360"/>
      </w:pPr>
      <w:r>
        <w:t>9</w:t>
      </w:r>
      <w:r w:rsidR="007A6737">
        <w:t xml:space="preserve">. </w:t>
      </w:r>
      <w:r w:rsidR="00300D64">
        <w:t>Resolution 19-</w:t>
      </w:r>
      <w:r w:rsidR="0033202E">
        <w:t>30 – Resolution to approve Loan Agreement</w:t>
      </w:r>
    </w:p>
    <w:p w14:paraId="6F2F5395" w14:textId="20DAD282" w:rsidR="0033202E" w:rsidRPr="0049302A" w:rsidRDefault="0049302A" w:rsidP="0049302A">
      <w:pPr>
        <w:pStyle w:val="BodyA"/>
        <w:numPr>
          <w:ilvl w:val="1"/>
          <w:numId w:val="10"/>
        </w:numPr>
        <w:rPr>
          <w:lang w:val="de-DE"/>
        </w:rPr>
      </w:pPr>
      <w:r>
        <w:rPr>
          <w:lang w:val="de-DE"/>
        </w:rPr>
        <w:t>A motion was made by Alderman Joyce to approve.  The motion was seconded by Alderman Hill.</w:t>
      </w:r>
    </w:p>
    <w:p w14:paraId="523088F2" w14:textId="381E39F8" w:rsidR="00300D64" w:rsidRDefault="006C0E46">
      <w:pPr>
        <w:pStyle w:val="BodyA"/>
        <w:numPr>
          <w:ilvl w:val="1"/>
          <w:numId w:val="10"/>
        </w:numPr>
        <w:rPr>
          <w:lang w:val="de-DE"/>
        </w:rPr>
      </w:pPr>
      <w:r>
        <w:rPr>
          <w:lang w:val="de-DE"/>
        </w:rPr>
        <w:t>Upon a roll call vote:</w:t>
      </w:r>
    </w:p>
    <w:p w14:paraId="15D62538" w14:textId="253F2ACF" w:rsidR="00042DBF" w:rsidRDefault="00042DBF" w:rsidP="006C0E46">
      <w:pPr>
        <w:pStyle w:val="BodyA"/>
      </w:pPr>
    </w:p>
    <w:p w14:paraId="24C16773" w14:textId="77777777" w:rsidR="00300D64" w:rsidRDefault="00300D64" w:rsidP="00300D64">
      <w:pPr>
        <w:pStyle w:val="BodyA"/>
      </w:pPr>
    </w:p>
    <w:p w14:paraId="535EA285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1"/>
        <w:gridCol w:w="4849"/>
      </w:tblGrid>
      <w:tr w:rsidR="00042DBF" w14:paraId="5A3F6D40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59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E442" w14:textId="71AA981D" w:rsidR="00042DBF" w:rsidRDefault="007A6737">
            <w:pPr>
              <w:pStyle w:val="BodyA"/>
            </w:pPr>
            <w:r>
              <w:t xml:space="preserve">Alderman Faulkenberry – </w:t>
            </w:r>
            <w:r w:rsidR="00301E11">
              <w:t>Aye</w:t>
            </w:r>
          </w:p>
        </w:tc>
      </w:tr>
      <w:tr w:rsidR="00042DBF" w14:paraId="752079BB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0FB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7C54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08BAA3A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E541" w14:textId="5BB28187" w:rsidR="00042DBF" w:rsidRDefault="007A6737">
            <w:pPr>
              <w:pStyle w:val="BodyA"/>
            </w:pPr>
            <w:r>
              <w:t>Alderman Lawrence – A</w:t>
            </w:r>
            <w:r w:rsidR="00F430CC">
              <w:t>bsent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E53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7FD0C23" w14:textId="0598387A" w:rsidR="007A6737" w:rsidRDefault="007A6737" w:rsidP="000F3C8D">
      <w:pPr>
        <w:pStyle w:val="BodyA"/>
      </w:pPr>
    </w:p>
    <w:p w14:paraId="368DF9C8" w14:textId="77777777" w:rsidR="007A6737" w:rsidRDefault="007A6737" w:rsidP="007A6737">
      <w:pPr>
        <w:pStyle w:val="BodyA"/>
        <w:ind w:left="720" w:hanging="360"/>
      </w:pPr>
    </w:p>
    <w:p w14:paraId="656B041C" w14:textId="005C1AD0" w:rsidR="0049302A" w:rsidRDefault="00324A2C" w:rsidP="003F3EB3">
      <w:pPr>
        <w:pStyle w:val="BodyA"/>
        <w:ind w:left="720" w:hanging="360"/>
      </w:pPr>
      <w:r>
        <w:t>1</w:t>
      </w:r>
      <w:r w:rsidR="006C0E46">
        <w:t>1</w:t>
      </w:r>
      <w:r>
        <w:t>. Other Business</w:t>
      </w:r>
    </w:p>
    <w:p w14:paraId="084546A8" w14:textId="3E0F5E7E" w:rsidR="0049302A" w:rsidRDefault="003F3EB3" w:rsidP="0049302A">
      <w:pPr>
        <w:pStyle w:val="BodyA"/>
        <w:numPr>
          <w:ilvl w:val="0"/>
          <w:numId w:val="23"/>
        </w:numPr>
      </w:pPr>
      <w:r>
        <w:t>Mark advised t</w:t>
      </w:r>
      <w:r w:rsidR="0049302A">
        <w:t xml:space="preserve">here will be an IDB meeting on September 10, 2019 at 7:00.  </w:t>
      </w:r>
    </w:p>
    <w:p w14:paraId="3F7F42BD" w14:textId="7062F6A7" w:rsidR="0049302A" w:rsidRDefault="0049302A" w:rsidP="0049302A">
      <w:pPr>
        <w:pStyle w:val="BodyA"/>
        <w:numPr>
          <w:ilvl w:val="0"/>
          <w:numId w:val="23"/>
        </w:numPr>
      </w:pPr>
      <w:r>
        <w:t>Discussed traffic blocking the intersection of Horton Parkway and Depot Street during school traffic.  Discussed getting a sign to put on the traffic light stating Do Not Block Intersection.</w:t>
      </w:r>
    </w:p>
    <w:p w14:paraId="1315ED86" w14:textId="6EA8D1A6" w:rsidR="0049302A" w:rsidRDefault="0049302A" w:rsidP="0049302A">
      <w:pPr>
        <w:pStyle w:val="BodyA"/>
        <w:numPr>
          <w:ilvl w:val="0"/>
          <w:numId w:val="23"/>
        </w:numPr>
      </w:pPr>
      <w:r>
        <w:t xml:space="preserve">Chief Kon presented awards the Police Department won from TN Highway Safety conference.  </w:t>
      </w:r>
    </w:p>
    <w:p w14:paraId="5D7FD140" w14:textId="2C88CA9B" w:rsidR="003F3EB3" w:rsidRDefault="003F3EB3" w:rsidP="0049302A">
      <w:pPr>
        <w:pStyle w:val="BodyA"/>
        <w:numPr>
          <w:ilvl w:val="0"/>
          <w:numId w:val="23"/>
        </w:numPr>
      </w:pPr>
      <w:r>
        <w:t>If anyone needs additional training through the Comptroller Officer, let Mark know.</w:t>
      </w:r>
    </w:p>
    <w:p w14:paraId="16D15961" w14:textId="2516D6CF" w:rsidR="003F3EB3" w:rsidRDefault="003F3EB3" w:rsidP="0049302A">
      <w:pPr>
        <w:pStyle w:val="BodyA"/>
        <w:numPr>
          <w:ilvl w:val="0"/>
          <w:numId w:val="23"/>
        </w:numPr>
      </w:pPr>
      <w:r>
        <w:t>Jackie discussed excessive speed by the Fire Department through town and school zones when going on a call.  He advised they are going over the speed limit the State allows.  He asked the Fire Chief to slow his drivers down.</w:t>
      </w:r>
    </w:p>
    <w:p w14:paraId="783B8E33" w14:textId="28137D02" w:rsidR="003F3EB3" w:rsidRDefault="003F3EB3" w:rsidP="0049302A">
      <w:pPr>
        <w:pStyle w:val="BodyA"/>
        <w:numPr>
          <w:ilvl w:val="0"/>
          <w:numId w:val="23"/>
        </w:numPr>
      </w:pPr>
      <w:r>
        <w:t>Discussed fire trucks going to Lewisburg and staying all day.  Jackie asked Fire Department to keep the ladder truck in town and not take it outside of town.</w:t>
      </w:r>
    </w:p>
    <w:p w14:paraId="0EAF90C5" w14:textId="00517D48" w:rsidR="003F3EB3" w:rsidRDefault="003F3EB3" w:rsidP="003F3EB3">
      <w:pPr>
        <w:pStyle w:val="BodyA"/>
      </w:pPr>
    </w:p>
    <w:p w14:paraId="513FF0F9" w14:textId="69F9BA6D" w:rsidR="003F3EB3" w:rsidRDefault="003F3EB3" w:rsidP="003F3EB3">
      <w:pPr>
        <w:pStyle w:val="BodyA"/>
      </w:pPr>
      <w:r>
        <w:t>There, being no further business, a motion was made by Alderman Joyce to adjourn meeting.  The motion was seconded by Alderman Morton and the meeting was adjourned.</w:t>
      </w:r>
    </w:p>
    <w:p w14:paraId="2C71D4B2" w14:textId="25F97620" w:rsidR="003F3EB3" w:rsidRDefault="003F3EB3" w:rsidP="003F3EB3">
      <w:pPr>
        <w:pStyle w:val="BodyA"/>
      </w:pPr>
    </w:p>
    <w:p w14:paraId="6E356BB6" w14:textId="77777777" w:rsidR="003F3EB3" w:rsidRDefault="003F3EB3" w:rsidP="003F3EB3">
      <w:pPr>
        <w:pStyle w:val="BodyA"/>
      </w:pPr>
    </w:p>
    <w:p w14:paraId="740277EC" w14:textId="515EC6C9" w:rsidR="00042DBF" w:rsidRDefault="00042DBF" w:rsidP="003F3EB3">
      <w:pPr>
        <w:pStyle w:val="BodyA"/>
      </w:pPr>
      <w:bookmarkStart w:id="4" w:name="_GoBack"/>
      <w:bookmarkEnd w:id="4"/>
    </w:p>
    <w:p w14:paraId="1DBF83A9" w14:textId="77777777" w:rsidR="00042DBF" w:rsidRDefault="00042DBF">
      <w:pPr>
        <w:pStyle w:val="BodyA"/>
      </w:pPr>
    </w:p>
    <w:p w14:paraId="572AA5A9" w14:textId="77777777" w:rsidR="00042DBF" w:rsidRDefault="00042DBF">
      <w:pPr>
        <w:pStyle w:val="BodyA"/>
      </w:pPr>
    </w:p>
    <w:p w14:paraId="1A22383C" w14:textId="77777777" w:rsidR="00042DBF" w:rsidRDefault="007A6737">
      <w:pPr>
        <w:pStyle w:val="BodyA"/>
        <w:rPr>
          <w:u w:val="single"/>
        </w:rPr>
      </w:pPr>
      <w:r>
        <w:rPr>
          <w:u w:val="single"/>
        </w:rPr>
        <w:t>____________________</w:t>
      </w:r>
    </w:p>
    <w:p w14:paraId="2DD42898" w14:textId="77777777" w:rsidR="00042DBF" w:rsidRDefault="007A6737">
      <w:pPr>
        <w:pStyle w:val="BodyA"/>
      </w:pPr>
      <w:r>
        <w:t>Jackie King, Mayor</w:t>
      </w:r>
      <w:r>
        <w:tab/>
      </w:r>
      <w:r>
        <w:tab/>
      </w:r>
      <w:r>
        <w:tab/>
      </w:r>
    </w:p>
    <w:p w14:paraId="3F261E0B" w14:textId="77777777" w:rsidR="00042DBF" w:rsidRDefault="00042DBF">
      <w:pPr>
        <w:pStyle w:val="BodyA"/>
      </w:pPr>
    </w:p>
    <w:p w14:paraId="345B6922" w14:textId="77777777" w:rsidR="00042DBF" w:rsidRDefault="00042DBF">
      <w:pPr>
        <w:pStyle w:val="BodyA"/>
      </w:pPr>
    </w:p>
    <w:p w14:paraId="31DD0EBA" w14:textId="77777777" w:rsidR="00042DBF" w:rsidRDefault="007A6737">
      <w:pPr>
        <w:pStyle w:val="BodyA"/>
      </w:pPr>
      <w:r>
        <w:t>______________________________________</w:t>
      </w:r>
    </w:p>
    <w:p w14:paraId="088AB317" w14:textId="77777777" w:rsidR="00042DBF" w:rsidRDefault="007A6737">
      <w:pPr>
        <w:pStyle w:val="BodyA"/>
      </w:pPr>
      <w:r>
        <w:t>Attest: Chris Lowe, Town Recorder/Treasurer</w:t>
      </w:r>
    </w:p>
    <w:p w14:paraId="4C0531B3" w14:textId="77777777" w:rsidR="00042DBF" w:rsidRDefault="00042DBF">
      <w:pPr>
        <w:pStyle w:val="BodyA"/>
      </w:pPr>
    </w:p>
    <w:sectPr w:rsidR="00042DB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3C90" w14:textId="77777777" w:rsidR="003462EC" w:rsidRDefault="007A6737">
      <w:r>
        <w:separator/>
      </w:r>
    </w:p>
  </w:endnote>
  <w:endnote w:type="continuationSeparator" w:id="0">
    <w:p w14:paraId="3921FF34" w14:textId="77777777" w:rsidR="003462EC" w:rsidRDefault="007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E118" w14:textId="77777777" w:rsidR="003462EC" w:rsidRDefault="007A6737">
      <w:r>
        <w:separator/>
      </w:r>
    </w:p>
  </w:footnote>
  <w:footnote w:type="continuationSeparator" w:id="0">
    <w:p w14:paraId="575F92C4" w14:textId="77777777" w:rsidR="003462EC" w:rsidRDefault="007A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B117" w14:textId="77777777" w:rsidR="00042DBF" w:rsidRDefault="007A6737">
    <w:pPr>
      <w:pStyle w:val="BodyA"/>
      <w:tabs>
        <w:tab w:val="center" w:pos="4680"/>
        <w:tab w:val="right" w:pos="9340"/>
      </w:tabs>
    </w:pPr>
    <w:r>
      <w:t>Board of Mayor and Alderman</w:t>
    </w:r>
  </w:p>
  <w:p w14:paraId="004099F3" w14:textId="77777777" w:rsidR="00042DBF" w:rsidRDefault="007A6737">
    <w:pPr>
      <w:pStyle w:val="BodyA"/>
      <w:tabs>
        <w:tab w:val="center" w:pos="4680"/>
        <w:tab w:val="right" w:pos="9340"/>
      </w:tabs>
    </w:pPr>
    <w:r>
      <w:t>Meeting Minutes</w:t>
    </w:r>
  </w:p>
  <w:p w14:paraId="495EA38B" w14:textId="76E7D1AE" w:rsidR="00042DBF" w:rsidRDefault="007A6737">
    <w:pPr>
      <w:pStyle w:val="BodyA"/>
      <w:tabs>
        <w:tab w:val="center" w:pos="4680"/>
        <w:tab w:val="right" w:pos="9340"/>
      </w:tabs>
    </w:pPr>
    <w:r>
      <w:t xml:space="preserve">Monday, </w:t>
    </w:r>
    <w:r w:rsidR="00293C68">
      <w:t>September</w:t>
    </w:r>
    <w:r>
      <w:t xml:space="preserve"> </w:t>
    </w:r>
    <w:r w:rsidR="00293C68">
      <w:t>9</w:t>
    </w:r>
    <w:r>
      <w:t>, 2019</w:t>
    </w:r>
  </w:p>
  <w:p w14:paraId="4EB4E20A" w14:textId="77777777" w:rsidR="00042DBF" w:rsidRDefault="007A6737">
    <w:pPr>
      <w:pStyle w:val="BodyA"/>
      <w:tabs>
        <w:tab w:val="center" w:pos="4680"/>
        <w:tab w:val="right" w:pos="9340"/>
      </w:tabs>
    </w:pPr>
    <w:r>
      <w:rPr>
        <w:lang w:val="da-DK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E49"/>
    <w:multiLevelType w:val="hybridMultilevel"/>
    <w:tmpl w:val="31F27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A41C23"/>
    <w:multiLevelType w:val="hybridMultilevel"/>
    <w:tmpl w:val="585C2DDC"/>
    <w:styleLink w:val="ImportedStyle2"/>
    <w:lvl w:ilvl="0" w:tplc="C682E3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44E7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CC8CC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29C6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22934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44A3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A2B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2DB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89150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C0C3D"/>
    <w:multiLevelType w:val="hybridMultilevel"/>
    <w:tmpl w:val="46AED3A2"/>
    <w:numStyleLink w:val="ImportedStyle1"/>
  </w:abstractNum>
  <w:abstractNum w:abstractNumId="3" w15:restartNumberingAfterBreak="0">
    <w:nsid w:val="61361150"/>
    <w:multiLevelType w:val="hybridMultilevel"/>
    <w:tmpl w:val="585C2DDC"/>
    <w:numStyleLink w:val="ImportedStyle2"/>
  </w:abstractNum>
  <w:abstractNum w:abstractNumId="4" w15:restartNumberingAfterBreak="0">
    <w:nsid w:val="64B3745E"/>
    <w:multiLevelType w:val="hybridMultilevel"/>
    <w:tmpl w:val="30F45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B5ED7"/>
    <w:multiLevelType w:val="hybridMultilevel"/>
    <w:tmpl w:val="46AED3A2"/>
    <w:styleLink w:val="ImportedStyle1"/>
    <w:lvl w:ilvl="0" w:tplc="80301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A446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6A7D0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2521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E93C6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CE7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2CB1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E35C6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8C88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34FE59A6">
        <w:start w:val="1"/>
        <w:numFmt w:val="decimal"/>
        <w:lvlText w:val="%1.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48DDF4">
        <w:start w:val="1"/>
        <w:numFmt w:val="lowerLetter"/>
        <w:lvlText w:val="%2.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AC7846">
        <w:start w:val="1"/>
        <w:numFmt w:val="lowerRoman"/>
        <w:lvlText w:val="%3."/>
        <w:lvlJc w:val="left"/>
        <w:pPr>
          <w:ind w:left="216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9CDC44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E62070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5C07F4">
        <w:start w:val="1"/>
        <w:numFmt w:val="lowerRoman"/>
        <w:lvlText w:val="%6."/>
        <w:lvlJc w:val="left"/>
        <w:pPr>
          <w:ind w:left="432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103634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E2FC28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54564C">
        <w:start w:val="1"/>
        <w:numFmt w:val="lowerRoman"/>
        <w:lvlText w:val="%9."/>
        <w:lvlJc w:val="left"/>
        <w:pPr>
          <w:ind w:left="648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34FE59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48DDF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AC7846">
        <w:start w:val="1"/>
        <w:numFmt w:val="lowerRoman"/>
        <w:lvlText w:val="%3."/>
        <w:lvlJc w:val="left"/>
        <w:pPr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9CDC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E6207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5C07F4">
        <w:start w:val="1"/>
        <w:numFmt w:val="lowerRoman"/>
        <w:lvlText w:val="%6."/>
        <w:lvlJc w:val="left"/>
        <w:pPr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1036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E2FC2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54564C">
        <w:start w:val="1"/>
        <w:numFmt w:val="lowerRoman"/>
        <w:lvlText w:val="%9."/>
        <w:lvlJc w:val="left"/>
        <w:pPr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1">
      <w:startOverride w:val="1"/>
    </w:lvlOverride>
  </w:num>
  <w:num w:numId="8">
    <w:abstractNumId w:val="3"/>
    <w:lvlOverride w:ilvl="1">
      <w:startOverride w:val="1"/>
    </w:lvlOverride>
  </w:num>
  <w:num w:numId="9">
    <w:abstractNumId w:val="3"/>
    <w:lvlOverride w:ilvl="1">
      <w:startOverride w:val="1"/>
    </w:lvlOverride>
  </w:num>
  <w:num w:numId="10">
    <w:abstractNumId w:val="3"/>
    <w:lvlOverride w:ilvl="1">
      <w:startOverride w:val="1"/>
    </w:lvlOverride>
  </w:num>
  <w:num w:numId="11">
    <w:abstractNumId w:val="3"/>
    <w:lvlOverride w:ilvl="1">
      <w:startOverride w:val="1"/>
    </w:lvlOverride>
  </w:num>
  <w:num w:numId="12">
    <w:abstractNumId w:val="3"/>
    <w:lvlOverride w:ilvl="1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BF"/>
    <w:rsid w:val="000241DB"/>
    <w:rsid w:val="00042DBF"/>
    <w:rsid w:val="00090F6A"/>
    <w:rsid w:val="000C774B"/>
    <w:rsid w:val="000F3C8D"/>
    <w:rsid w:val="0012245F"/>
    <w:rsid w:val="001B1A51"/>
    <w:rsid w:val="001E511D"/>
    <w:rsid w:val="00204B9B"/>
    <w:rsid w:val="00293C68"/>
    <w:rsid w:val="002C39D3"/>
    <w:rsid w:val="002D4116"/>
    <w:rsid w:val="002E2879"/>
    <w:rsid w:val="00300D64"/>
    <w:rsid w:val="00301E11"/>
    <w:rsid w:val="00304988"/>
    <w:rsid w:val="00324A2C"/>
    <w:rsid w:val="0033202E"/>
    <w:rsid w:val="00335C5A"/>
    <w:rsid w:val="003462EC"/>
    <w:rsid w:val="00376C43"/>
    <w:rsid w:val="00394CB7"/>
    <w:rsid w:val="003F3EB3"/>
    <w:rsid w:val="0041674C"/>
    <w:rsid w:val="004472CB"/>
    <w:rsid w:val="00453FD6"/>
    <w:rsid w:val="0049302A"/>
    <w:rsid w:val="004F14F7"/>
    <w:rsid w:val="00515BE0"/>
    <w:rsid w:val="00544902"/>
    <w:rsid w:val="00562096"/>
    <w:rsid w:val="00575251"/>
    <w:rsid w:val="00636B86"/>
    <w:rsid w:val="006C0E46"/>
    <w:rsid w:val="00713A95"/>
    <w:rsid w:val="00754034"/>
    <w:rsid w:val="007674FC"/>
    <w:rsid w:val="00781787"/>
    <w:rsid w:val="007A6737"/>
    <w:rsid w:val="0082346D"/>
    <w:rsid w:val="0087293D"/>
    <w:rsid w:val="008845B1"/>
    <w:rsid w:val="008F5DAF"/>
    <w:rsid w:val="009418EE"/>
    <w:rsid w:val="00975146"/>
    <w:rsid w:val="00982C0A"/>
    <w:rsid w:val="009B1B07"/>
    <w:rsid w:val="009B569A"/>
    <w:rsid w:val="009C38E8"/>
    <w:rsid w:val="00A03208"/>
    <w:rsid w:val="00A147F4"/>
    <w:rsid w:val="00A37D93"/>
    <w:rsid w:val="00A647EC"/>
    <w:rsid w:val="00A702BE"/>
    <w:rsid w:val="00AB21D6"/>
    <w:rsid w:val="00AD6216"/>
    <w:rsid w:val="00AF743C"/>
    <w:rsid w:val="00B8143B"/>
    <w:rsid w:val="00BC5738"/>
    <w:rsid w:val="00BD1D9C"/>
    <w:rsid w:val="00C00AA5"/>
    <w:rsid w:val="00C438B8"/>
    <w:rsid w:val="00C52BFD"/>
    <w:rsid w:val="00DD3AB6"/>
    <w:rsid w:val="00DD5D24"/>
    <w:rsid w:val="00DD65CE"/>
    <w:rsid w:val="00E436D3"/>
    <w:rsid w:val="00E462BF"/>
    <w:rsid w:val="00E74C91"/>
    <w:rsid w:val="00EB6BA7"/>
    <w:rsid w:val="00F1290C"/>
    <w:rsid w:val="00F140C3"/>
    <w:rsid w:val="00F2792E"/>
    <w:rsid w:val="00F3595F"/>
    <w:rsid w:val="00F430CC"/>
    <w:rsid w:val="00F7635A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EBFE"/>
  <w15:docId w15:val="{6ADCFBE3-7CD8-4E66-BBFD-890D9A9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EB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B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Treasurer</dc:creator>
  <cp:lastModifiedBy>sandy</cp:lastModifiedBy>
  <cp:revision>19</cp:revision>
  <cp:lastPrinted>2019-09-24T12:53:00Z</cp:lastPrinted>
  <dcterms:created xsi:type="dcterms:W3CDTF">2019-09-09T22:35:00Z</dcterms:created>
  <dcterms:modified xsi:type="dcterms:W3CDTF">2019-09-24T14:01:00Z</dcterms:modified>
</cp:coreProperties>
</file>